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3730"/>
        <w:gridCol w:w="1417"/>
      </w:tblGrid>
      <w:tr w:rsidR="00486694" w:rsidTr="00E436E7">
        <w:tc>
          <w:tcPr>
            <w:tcW w:w="993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96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730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E436E7">
        <w:trPr>
          <w:trHeight w:val="176"/>
        </w:trPr>
        <w:tc>
          <w:tcPr>
            <w:tcW w:w="993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730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8F3EEB" w:rsidTr="00E436E7">
        <w:tc>
          <w:tcPr>
            <w:tcW w:w="993" w:type="dxa"/>
          </w:tcPr>
          <w:p w:rsidR="008F3EEB" w:rsidRDefault="00FB56AC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  <w:p w:rsidR="00803E9C" w:rsidRDefault="00803E9C" w:rsidP="00F30A74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8F3EEB" w:rsidRDefault="00E436E7" w:rsidP="00803E9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E436E7">
        <w:tc>
          <w:tcPr>
            <w:tcW w:w="993" w:type="dxa"/>
          </w:tcPr>
          <w:p w:rsidR="008F3EEB" w:rsidRDefault="00FB56AC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969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8F3EEB" w:rsidRPr="00B4689A" w:rsidRDefault="00803E9C" w:rsidP="00803E9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8F3EEB">
              <w:rPr>
                <w:szCs w:val="22"/>
              </w:rPr>
              <w:t>едущ</w:t>
            </w:r>
            <w:r>
              <w:rPr>
                <w:szCs w:val="22"/>
              </w:rPr>
              <w:t>ая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E436E7">
        <w:tc>
          <w:tcPr>
            <w:tcW w:w="993" w:type="dxa"/>
          </w:tcPr>
          <w:p w:rsidR="008F3EEB" w:rsidRDefault="00FB56AC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969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8F3EEB" w:rsidRPr="00B4689A" w:rsidRDefault="00803E9C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E436E7">
        <w:tc>
          <w:tcPr>
            <w:tcW w:w="993" w:type="dxa"/>
          </w:tcPr>
          <w:p w:rsidR="008F3EEB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969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Инга Маратовна</w:t>
            </w:r>
          </w:p>
        </w:tc>
        <w:tc>
          <w:tcPr>
            <w:tcW w:w="3730" w:type="dxa"/>
          </w:tcPr>
          <w:p w:rsidR="00040F0A" w:rsidRDefault="00803E9C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  <w:r w:rsidR="00040F0A">
              <w:rPr>
                <w:szCs w:val="22"/>
              </w:rPr>
              <w:t xml:space="preserve"> </w:t>
            </w:r>
          </w:p>
          <w:p w:rsidR="008F3EEB" w:rsidRPr="00B4689A" w:rsidRDefault="008F3EEB" w:rsidP="00040F0A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0B7C58">
              <w:rPr>
                <w:szCs w:val="22"/>
              </w:rPr>
              <w:t>едущ</w:t>
            </w:r>
            <w:r>
              <w:rPr>
                <w:szCs w:val="22"/>
              </w:rPr>
              <w:t>ая</w:t>
            </w:r>
            <w:r w:rsidR="000B7C58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0B7C58">
              <w:rPr>
                <w:szCs w:val="22"/>
              </w:rPr>
              <w:t>едущ</w:t>
            </w:r>
            <w:r>
              <w:rPr>
                <w:szCs w:val="22"/>
              </w:rPr>
              <w:t>ая</w:t>
            </w:r>
            <w:r w:rsidR="000B7C58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730" w:type="dxa"/>
          </w:tcPr>
          <w:p w:rsidR="000B7C58" w:rsidRDefault="00803E9C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E436E7">
        <w:tc>
          <w:tcPr>
            <w:tcW w:w="993" w:type="dxa"/>
          </w:tcPr>
          <w:p w:rsidR="000B7C5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969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730" w:type="dxa"/>
          </w:tcPr>
          <w:p w:rsidR="000B7C58" w:rsidRDefault="00803E9C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5050D0" w:rsidTr="00E436E7">
        <w:tc>
          <w:tcPr>
            <w:tcW w:w="993" w:type="dxa"/>
          </w:tcPr>
          <w:p w:rsidR="005050D0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969" w:type="dxa"/>
          </w:tcPr>
          <w:p w:rsidR="005050D0" w:rsidRDefault="005050D0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Фефилова Валентина Михайловна</w:t>
            </w:r>
          </w:p>
        </w:tc>
        <w:tc>
          <w:tcPr>
            <w:tcW w:w="3730" w:type="dxa"/>
          </w:tcPr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Ведущая </w:t>
            </w:r>
          </w:p>
          <w:p w:rsidR="005050D0" w:rsidRPr="0011771F" w:rsidRDefault="005050D0" w:rsidP="00040F0A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5050D0" w:rsidRDefault="005050D0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E436E7">
        <w:tc>
          <w:tcPr>
            <w:tcW w:w="993" w:type="dxa"/>
          </w:tcPr>
          <w:p w:rsidR="00CD2848" w:rsidRDefault="00FB56A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969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Сапожникова Мария Васильевна</w:t>
            </w:r>
          </w:p>
        </w:tc>
        <w:tc>
          <w:tcPr>
            <w:tcW w:w="3730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Default="001D603E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Гаврилов Станислав Юрьевич</w:t>
            </w:r>
          </w:p>
        </w:tc>
        <w:tc>
          <w:tcPr>
            <w:tcW w:w="3730" w:type="dxa"/>
          </w:tcPr>
          <w:p w:rsidR="00803E9C" w:rsidRDefault="001D603E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1D603E" w:rsidRDefault="001D603E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1D603E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Default="001D603E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Пестерева</w:t>
            </w:r>
            <w:proofErr w:type="spellEnd"/>
            <w:r>
              <w:rPr>
                <w:szCs w:val="22"/>
              </w:rPr>
              <w:t xml:space="preserve"> Екатерина Борисовна</w:t>
            </w:r>
          </w:p>
        </w:tc>
        <w:tc>
          <w:tcPr>
            <w:tcW w:w="3730" w:type="dxa"/>
          </w:tcPr>
          <w:p w:rsidR="00803E9C" w:rsidRDefault="001D603E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1D603E" w:rsidRDefault="001D603E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1D603E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Default="001D603E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Ипполитов Игорь Валерьевич</w:t>
            </w:r>
          </w:p>
        </w:tc>
        <w:tc>
          <w:tcPr>
            <w:tcW w:w="3730" w:type="dxa"/>
          </w:tcPr>
          <w:p w:rsidR="00803E9C" w:rsidRDefault="001D603E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</w:p>
          <w:p w:rsidR="001D603E" w:rsidRDefault="001D603E" w:rsidP="00E436E7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1D603E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1D603E" w:rsidTr="00E436E7">
        <w:tc>
          <w:tcPr>
            <w:tcW w:w="993" w:type="dxa"/>
          </w:tcPr>
          <w:p w:rsidR="001D603E" w:rsidRDefault="001D603E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969" w:type="dxa"/>
          </w:tcPr>
          <w:p w:rsidR="001D603E" w:rsidRDefault="001D603E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Чирков Сергей Викторович</w:t>
            </w:r>
          </w:p>
        </w:tc>
        <w:tc>
          <w:tcPr>
            <w:tcW w:w="3730" w:type="dxa"/>
          </w:tcPr>
          <w:p w:rsidR="00803E9C" w:rsidRDefault="00E436E7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1D603E" w:rsidRDefault="001D603E" w:rsidP="00CD2848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1D603E" w:rsidRDefault="00E436E7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Default="00803E9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969" w:type="dxa"/>
          </w:tcPr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Аммосова</w:t>
            </w:r>
            <w:proofErr w:type="spellEnd"/>
            <w:r>
              <w:rPr>
                <w:szCs w:val="22"/>
              </w:rPr>
              <w:t xml:space="preserve"> Виктория Валерьевна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Default="00803E9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969" w:type="dxa"/>
          </w:tcPr>
          <w:p w:rsidR="00803E9C" w:rsidRDefault="00803E9C" w:rsidP="00803E9C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Субботина Екатерина Владимировна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03E9C" w:rsidTr="00E436E7">
        <w:tc>
          <w:tcPr>
            <w:tcW w:w="993" w:type="dxa"/>
          </w:tcPr>
          <w:p w:rsidR="00803E9C" w:rsidRDefault="00803E9C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969" w:type="dxa"/>
          </w:tcPr>
          <w:p w:rsidR="00803E9C" w:rsidRDefault="00803E9C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Филин Сергей Васильевич</w:t>
            </w:r>
          </w:p>
        </w:tc>
        <w:tc>
          <w:tcPr>
            <w:tcW w:w="3730" w:type="dxa"/>
          </w:tcPr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Ведущая</w:t>
            </w:r>
          </w:p>
          <w:p w:rsidR="00803E9C" w:rsidRDefault="00803E9C" w:rsidP="00803E9C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1417" w:type="dxa"/>
          </w:tcPr>
          <w:p w:rsidR="00803E9C" w:rsidRDefault="00803E9C" w:rsidP="00803E9C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Pr="00932C8B" w:rsidRDefault="00831696" w:rsidP="00932C8B">
      <w:pPr>
        <w:spacing w:line="360" w:lineRule="auto"/>
        <w:rPr>
          <w:sz w:val="32"/>
          <w:szCs w:val="32"/>
        </w:rPr>
      </w:pPr>
    </w:p>
    <w:sectPr w:rsidR="00831696" w:rsidRPr="00932C8B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03E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2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50D0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3E9C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C8B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4BAE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2848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6E7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6AC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Суевалова</cp:lastModifiedBy>
  <cp:revision>2</cp:revision>
  <cp:lastPrinted>2022-04-05T12:48:00Z</cp:lastPrinted>
  <dcterms:created xsi:type="dcterms:W3CDTF">2022-04-28T10:06:00Z</dcterms:created>
  <dcterms:modified xsi:type="dcterms:W3CDTF">2022-04-28T10:06:00Z</dcterms:modified>
</cp:coreProperties>
</file>